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5AA" w:rsidRDefault="009755AA" w:rsidP="009755AA">
      <w:r>
        <w:t>Załącznik nr 1 do zapytania ofertowego nr ZK</w:t>
      </w:r>
      <w:r w:rsidR="00F111FA">
        <w:t>.062.231.2017</w:t>
      </w:r>
      <w:bookmarkStart w:id="0" w:name="_GoBack"/>
      <w:bookmarkEnd w:id="0"/>
    </w:p>
    <w:p w:rsidR="009755AA" w:rsidRDefault="009755AA" w:rsidP="009755AA"/>
    <w:p w:rsidR="009755AA" w:rsidRPr="002A1FB3" w:rsidRDefault="009755AA" w:rsidP="009755AA"/>
    <w:p w:rsidR="009755AA" w:rsidRPr="009017F8" w:rsidRDefault="009755AA" w:rsidP="009755AA">
      <w:pPr>
        <w:jc w:val="right"/>
        <w:rPr>
          <w:sz w:val="20"/>
          <w:szCs w:val="20"/>
        </w:rPr>
      </w:pPr>
      <w:r w:rsidRPr="009017F8">
        <w:rPr>
          <w:sz w:val="20"/>
          <w:szCs w:val="20"/>
        </w:rPr>
        <w:t>……………………………………</w:t>
      </w:r>
    </w:p>
    <w:p w:rsidR="009755AA" w:rsidRPr="009017F8" w:rsidRDefault="009755AA" w:rsidP="009755AA">
      <w:pPr>
        <w:tabs>
          <w:tab w:val="left" w:pos="5760"/>
        </w:tabs>
        <w:rPr>
          <w:sz w:val="20"/>
          <w:szCs w:val="20"/>
        </w:rPr>
      </w:pPr>
      <w:r w:rsidRPr="009017F8">
        <w:rPr>
          <w:sz w:val="20"/>
          <w:szCs w:val="20"/>
        </w:rPr>
        <w:tab/>
      </w:r>
      <w:r w:rsidRPr="009017F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17F8">
        <w:rPr>
          <w:sz w:val="20"/>
          <w:szCs w:val="20"/>
        </w:rPr>
        <w:t>( miejscowość, data)</w:t>
      </w:r>
    </w:p>
    <w:p w:rsidR="009755AA" w:rsidRDefault="009755AA" w:rsidP="009755AA">
      <w:pPr>
        <w:pStyle w:val="Nagwek2"/>
        <w:rPr>
          <w:sz w:val="28"/>
        </w:rPr>
      </w:pPr>
    </w:p>
    <w:p w:rsidR="009755AA" w:rsidRDefault="009755AA" w:rsidP="009755AA">
      <w:pPr>
        <w:pStyle w:val="Nagwek2"/>
        <w:rPr>
          <w:sz w:val="28"/>
        </w:rPr>
      </w:pPr>
      <w:r>
        <w:rPr>
          <w:sz w:val="28"/>
        </w:rPr>
        <w:t>FORMULARZ OFERTOWY</w:t>
      </w:r>
    </w:p>
    <w:p w:rsidR="009755AA" w:rsidRDefault="009755AA" w:rsidP="009755AA"/>
    <w:p w:rsidR="009755AA" w:rsidRDefault="009755AA" w:rsidP="009755AA">
      <w:pPr>
        <w:jc w:val="both"/>
      </w:pPr>
      <w:r>
        <w:t>Nazwa wykonawcy ……………………………………………………………………………..</w:t>
      </w:r>
    </w:p>
    <w:p w:rsidR="009755AA" w:rsidRDefault="009755AA" w:rsidP="009755AA">
      <w:pPr>
        <w:jc w:val="both"/>
      </w:pPr>
      <w:r>
        <w:t>…………………………………………………………………………………………………...</w:t>
      </w:r>
    </w:p>
    <w:p w:rsidR="009755AA" w:rsidRDefault="009755AA" w:rsidP="009755AA">
      <w:pPr>
        <w:jc w:val="both"/>
      </w:pPr>
      <w:r>
        <w:t>Siedziba wykonawcy ……………………………………………………………………………</w:t>
      </w:r>
    </w:p>
    <w:p w:rsidR="009755AA" w:rsidRDefault="009755AA" w:rsidP="009755AA">
      <w:pPr>
        <w:jc w:val="both"/>
      </w:pPr>
      <w:r>
        <w:t>…………………………………………………………………………………………………...</w:t>
      </w:r>
    </w:p>
    <w:p w:rsidR="009755AA" w:rsidRDefault="009755AA" w:rsidP="009755AA">
      <w:pPr>
        <w:jc w:val="both"/>
      </w:pPr>
      <w:r>
        <w:t>NIP ……………………………………………………………………………………………...</w:t>
      </w:r>
    </w:p>
    <w:p w:rsidR="009755AA" w:rsidRDefault="009755AA" w:rsidP="009755AA">
      <w:pPr>
        <w:jc w:val="both"/>
        <w:rPr>
          <w:lang w:val="de-DE"/>
        </w:rPr>
      </w:pPr>
      <w:r>
        <w:rPr>
          <w:lang w:val="de-DE"/>
        </w:rPr>
        <w:t>REGON …………………………………………………………………………………………</w:t>
      </w:r>
    </w:p>
    <w:p w:rsidR="009755AA" w:rsidRDefault="009755AA" w:rsidP="009755AA">
      <w:pPr>
        <w:jc w:val="both"/>
        <w:rPr>
          <w:lang w:val="de-DE"/>
        </w:rPr>
      </w:pP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/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/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……………………………………………………………….....</w:t>
      </w:r>
    </w:p>
    <w:p w:rsidR="009755AA" w:rsidRDefault="009755AA" w:rsidP="009755AA">
      <w:pPr>
        <w:jc w:val="both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…………………………………………………………………………………………………...</w:t>
      </w:r>
    </w:p>
    <w:p w:rsidR="009755AA" w:rsidRDefault="009755AA" w:rsidP="009755AA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755AA" w:rsidRPr="00D91121" w:rsidRDefault="009755AA" w:rsidP="009755AA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91121">
        <w:t>Zakład Komunalny w Halinowie</w:t>
      </w:r>
    </w:p>
    <w:p w:rsidR="009755AA" w:rsidRPr="00D91121" w:rsidRDefault="009755AA" w:rsidP="009755AA">
      <w:pPr>
        <w:pStyle w:val="Bezodstpw"/>
      </w:pP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>
        <w:t>ul. Józefa Piłsudskiego 77</w:t>
      </w:r>
    </w:p>
    <w:p w:rsidR="009755AA" w:rsidRPr="00204C94" w:rsidRDefault="009755AA" w:rsidP="009755AA">
      <w:pPr>
        <w:pStyle w:val="Bezodstpw"/>
      </w:pP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  <w:t>05-074 Halinów</w:t>
      </w:r>
    </w:p>
    <w:p w:rsidR="009755AA" w:rsidRPr="00211C39" w:rsidRDefault="009755AA" w:rsidP="009755AA">
      <w:pPr>
        <w:tabs>
          <w:tab w:val="left" w:pos="5580"/>
        </w:tabs>
        <w:ind w:left="4956"/>
      </w:pPr>
      <w:r w:rsidRPr="00211C39">
        <w:t xml:space="preserve">   </w:t>
      </w:r>
    </w:p>
    <w:p w:rsidR="009755AA" w:rsidRPr="006642F1" w:rsidRDefault="009755AA" w:rsidP="009755AA">
      <w:pPr>
        <w:pStyle w:val="Bezodstpw"/>
        <w:jc w:val="both"/>
      </w:pPr>
      <w:r w:rsidRPr="006642F1">
        <w:t xml:space="preserve">Odpowiadając na publiczne ogłoszenie o zamówieniu na wykonanie zadania pod nazwą </w:t>
      </w:r>
      <w:r>
        <w:t>Remonty, w tym naprawy</w:t>
      </w:r>
      <w:r w:rsidRPr="006642F1">
        <w:t xml:space="preserve"> i przeglądy pomp i mieszadeł zamontowanych w obiektach Zakładu Komunalnego w Halinowie, zgodnie z wymaganiami określonymi w SIWZ:</w:t>
      </w:r>
    </w:p>
    <w:p w:rsidR="009755AA" w:rsidRPr="00390AC5" w:rsidRDefault="009755AA" w:rsidP="009755AA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390AC5">
        <w:rPr>
          <w:b/>
        </w:rPr>
        <w:t>Oferujemy wykonanie w/w zamówienia:</w:t>
      </w:r>
    </w:p>
    <w:p w:rsidR="009755AA" w:rsidRDefault="009755AA" w:rsidP="009755AA">
      <w:pPr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hanging="1440"/>
        <w:jc w:val="both"/>
      </w:pPr>
      <w:r>
        <w:t xml:space="preserve">Remont – remont kapitalny lub interwencyjny (równoważne): </w:t>
      </w:r>
    </w:p>
    <w:p w:rsidR="009755AA" w:rsidRPr="009230B8" w:rsidRDefault="009755AA" w:rsidP="009755AA">
      <w:pPr>
        <w:numPr>
          <w:ilvl w:val="0"/>
          <w:numId w:val="2"/>
        </w:numPr>
      </w:pPr>
      <w:r w:rsidRPr="009230B8">
        <w:t xml:space="preserve">pompy </w:t>
      </w:r>
      <w:proofErr w:type="spellStart"/>
      <w:r w:rsidRPr="009230B8">
        <w:t>Amarex</w:t>
      </w:r>
      <w:proofErr w:type="spellEnd"/>
      <w:r w:rsidRPr="009230B8">
        <w:t xml:space="preserve"> NF 80-220/044 ULG-180 szt. </w:t>
      </w:r>
      <w:r w:rsidR="000A0936">
        <w:t>1</w:t>
      </w:r>
      <w:r w:rsidRPr="009230B8">
        <w:br/>
        <w:t xml:space="preserve">do …… zł netto x </w:t>
      </w:r>
      <w:r w:rsidR="000A0936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ind w:left="705" w:hanging="705"/>
      </w:pPr>
      <w:r w:rsidRPr="009230B8">
        <w:rPr>
          <w:b/>
        </w:rPr>
        <w:t>1.1.2</w:t>
      </w:r>
      <w:r w:rsidRPr="009230B8">
        <w:tab/>
        <w:t xml:space="preserve">pompy </w:t>
      </w:r>
      <w:proofErr w:type="spellStart"/>
      <w:r w:rsidRPr="009230B8">
        <w:t>Amarex</w:t>
      </w:r>
      <w:proofErr w:type="spellEnd"/>
      <w:r w:rsidRPr="009230B8">
        <w:t xml:space="preserve"> KRTF-50210/032 UH-70 szt. </w:t>
      </w:r>
      <w:r w:rsidR="000A0936">
        <w:t>1</w:t>
      </w:r>
      <w:r w:rsidRPr="009230B8">
        <w:br/>
        <w:t xml:space="preserve">do …… zł netto x </w:t>
      </w:r>
      <w:r w:rsidR="000A0936">
        <w:t>1</w:t>
      </w:r>
      <w:r w:rsidRPr="009230B8">
        <w:t xml:space="preserve"> szt.= do …… zł netto + …% VAT(……zł)= do …… zł brutto</w:t>
      </w:r>
    </w:p>
    <w:p w:rsidR="009755AA" w:rsidRPr="009230B8" w:rsidRDefault="009755AA" w:rsidP="009755AA">
      <w:pPr>
        <w:numPr>
          <w:ilvl w:val="2"/>
          <w:numId w:val="4"/>
        </w:numPr>
      </w:pPr>
      <w:r w:rsidRPr="009230B8">
        <w:t xml:space="preserve">pompy </w:t>
      </w:r>
      <w:proofErr w:type="spellStart"/>
      <w:r w:rsidRPr="009230B8">
        <w:t>Hidrostal</w:t>
      </w:r>
      <w:proofErr w:type="spellEnd"/>
      <w:r w:rsidRPr="009230B8">
        <w:t xml:space="preserve"> DO4M-EMU1 + DN007x</w:t>
      </w:r>
      <w:r>
        <w:t>4</w:t>
      </w:r>
      <w:r w:rsidRPr="009230B8">
        <w:t xml:space="preserve"> + </w:t>
      </w:r>
      <w:proofErr w:type="spellStart"/>
      <w:r w:rsidRPr="009230B8">
        <w:t>GSEq</w:t>
      </w:r>
      <w:proofErr w:type="spellEnd"/>
      <w:r w:rsidRPr="009230B8">
        <w:t xml:space="preserve"> + NU1A30, szt. </w:t>
      </w:r>
      <w:r w:rsidR="000A0936">
        <w:t>1</w:t>
      </w:r>
      <w:r w:rsidRPr="009230B8">
        <w:br/>
        <w:t xml:space="preserve">do …… zł netto x </w:t>
      </w:r>
      <w:r w:rsidR="000A0936">
        <w:t>1</w:t>
      </w:r>
      <w:r w:rsidRPr="009230B8">
        <w:t xml:space="preserve"> szt.= do …… zł netto+…%VAT(……zł)= do …… zł brutto</w:t>
      </w:r>
    </w:p>
    <w:p w:rsidR="009755AA" w:rsidRPr="009230B8" w:rsidRDefault="009755AA" w:rsidP="009755AA">
      <w:pPr>
        <w:numPr>
          <w:ilvl w:val="2"/>
          <w:numId w:val="4"/>
        </w:numPr>
      </w:pPr>
      <w:r w:rsidRPr="009230B8">
        <w:t xml:space="preserve">mieszadła ABS RW 4024 A30/8EC, szt. </w:t>
      </w:r>
      <w:r w:rsidR="000A0936">
        <w:t>1</w:t>
      </w:r>
      <w:r w:rsidRPr="009230B8">
        <w:br/>
        <w:t xml:space="preserve">do …… zł netto x </w:t>
      </w:r>
      <w:r w:rsidR="000A0936">
        <w:t>1</w:t>
      </w:r>
      <w:r w:rsidRPr="009230B8">
        <w:t xml:space="preserve"> szt.= do …… zł netto+…%VAT(……zł)= do …… zł brutto</w:t>
      </w:r>
    </w:p>
    <w:p w:rsidR="009755AA" w:rsidRPr="009230B8" w:rsidRDefault="009755AA" w:rsidP="009755AA">
      <w:pPr>
        <w:numPr>
          <w:ilvl w:val="2"/>
          <w:numId w:val="4"/>
        </w:numPr>
      </w:pPr>
      <w:r w:rsidRPr="009230B8">
        <w:t xml:space="preserve">pompy ściekowe </w:t>
      </w:r>
      <w:proofErr w:type="spellStart"/>
      <w:r w:rsidRPr="009230B8">
        <w:t>Grundfos</w:t>
      </w:r>
      <w:proofErr w:type="spellEnd"/>
      <w:r w:rsidRPr="009230B8">
        <w:t xml:space="preserve"> SV 024B1 szt.</w:t>
      </w:r>
      <w:r w:rsidR="000A0936">
        <w:t>1</w:t>
      </w:r>
      <w:r w:rsidRPr="009230B8">
        <w:br/>
        <w:t xml:space="preserve">do …… zł netto x </w:t>
      </w:r>
      <w:r w:rsidR="000A0936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4"/>
        </w:numPr>
      </w:pPr>
      <w:r w:rsidRPr="009230B8">
        <w:t>pompy ściekowe CP3085 szt.1</w:t>
      </w:r>
      <w:r w:rsidRPr="009230B8">
        <w:br/>
        <w:t>do …… zł netto x 1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4"/>
        </w:numPr>
      </w:pPr>
      <w:r w:rsidRPr="009230B8">
        <w:t xml:space="preserve">pompy próżniowe BUSCH RA0250C szt. </w:t>
      </w:r>
      <w:r w:rsidR="000A0936">
        <w:t>1</w:t>
      </w:r>
      <w:r w:rsidRPr="009230B8">
        <w:br/>
        <w:t xml:space="preserve">do …… zł netto x </w:t>
      </w:r>
      <w:r w:rsidR="000A0936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4"/>
        </w:numPr>
        <w:jc w:val="both"/>
      </w:pPr>
      <w:r w:rsidRPr="009230B8">
        <w:t>pompy FLYGT CP 3127HT, szt. 1</w:t>
      </w:r>
    </w:p>
    <w:p w:rsidR="009755AA" w:rsidRPr="009230B8" w:rsidRDefault="009755AA" w:rsidP="009755AA">
      <w:pPr>
        <w:ind w:firstLine="708"/>
        <w:jc w:val="both"/>
      </w:pPr>
      <w:r w:rsidRPr="009230B8">
        <w:t>do …… zł netto x 1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4"/>
        </w:numPr>
        <w:jc w:val="both"/>
      </w:pPr>
      <w:r w:rsidRPr="009230B8">
        <w:t>pompy FLYGT NP 3127HT, szt. 1</w:t>
      </w:r>
    </w:p>
    <w:p w:rsidR="009755AA" w:rsidRPr="009230B8" w:rsidRDefault="009755AA" w:rsidP="009755AA">
      <w:pPr>
        <w:ind w:firstLine="708"/>
      </w:pPr>
      <w:r w:rsidRPr="009230B8">
        <w:t>do …… zł netto x 1 szt.= do …… zł netto + …% VAT(…… zł)= do …… zł brutto</w:t>
      </w:r>
    </w:p>
    <w:p w:rsidR="009755AA" w:rsidRPr="009230B8" w:rsidRDefault="009755AA" w:rsidP="009755AA">
      <w:r w:rsidRPr="009230B8">
        <w:rPr>
          <w:b/>
        </w:rPr>
        <w:t xml:space="preserve">1.1.10  </w:t>
      </w:r>
      <w:r w:rsidRPr="009230B8">
        <w:t>pompy GCA 6.03, szt. 1</w:t>
      </w:r>
    </w:p>
    <w:p w:rsidR="009755AA" w:rsidRPr="009230B8" w:rsidRDefault="009755AA" w:rsidP="009755AA">
      <w:pPr>
        <w:ind w:firstLine="708"/>
      </w:pPr>
      <w:r w:rsidRPr="009230B8">
        <w:t>do …… zł netto x 1 szt.= do …… zł netto + …% VAT(…… zł)= do …… zł brutto</w:t>
      </w:r>
    </w:p>
    <w:p w:rsidR="009755AA" w:rsidRPr="009230B8" w:rsidRDefault="009755AA" w:rsidP="009755AA">
      <w:r w:rsidRPr="009230B8">
        <w:rPr>
          <w:b/>
        </w:rPr>
        <w:t xml:space="preserve">1.1.11  </w:t>
      </w:r>
      <w:r w:rsidRPr="009230B8">
        <w:t xml:space="preserve">pompy </w:t>
      </w:r>
      <w:proofErr w:type="spellStart"/>
      <w:r w:rsidRPr="009230B8">
        <w:t>Grundfos</w:t>
      </w:r>
      <w:proofErr w:type="spellEnd"/>
      <w:r w:rsidRPr="009230B8">
        <w:t xml:space="preserve"> SEV 80, szt. </w:t>
      </w:r>
      <w:r w:rsidR="00BF6922">
        <w:t>1</w:t>
      </w:r>
    </w:p>
    <w:p w:rsidR="009755AA" w:rsidRPr="009230B8" w:rsidRDefault="009755AA" w:rsidP="009755AA">
      <w:pPr>
        <w:ind w:firstLine="708"/>
      </w:pPr>
      <w:r w:rsidRPr="009230B8">
        <w:t>do …… zł netto x 2 szt.= do …… zł netto + …% VAT(…… zł)= do …… zł brutto</w:t>
      </w:r>
    </w:p>
    <w:p w:rsidR="009755AA" w:rsidRPr="009230B8" w:rsidRDefault="009755AA" w:rsidP="009755AA">
      <w:r w:rsidRPr="009230B8">
        <w:rPr>
          <w:b/>
        </w:rPr>
        <w:t xml:space="preserve">1.1.12  </w:t>
      </w:r>
      <w:r w:rsidRPr="009230B8">
        <w:t>pompy 80PJM130, szt. 1</w:t>
      </w:r>
    </w:p>
    <w:p w:rsidR="009755AA" w:rsidRPr="009230B8" w:rsidRDefault="009755AA" w:rsidP="009755AA">
      <w:pPr>
        <w:ind w:firstLine="708"/>
      </w:pPr>
      <w:r w:rsidRPr="009230B8">
        <w:lastRenderedPageBreak/>
        <w:t>do …… zł netto x 1 szt.= do …… zł netto + …% VAT(…… zł)= do …… zł brutto</w:t>
      </w:r>
    </w:p>
    <w:p w:rsidR="009755AA" w:rsidRPr="009230B8" w:rsidRDefault="009755AA" w:rsidP="009755AA">
      <w:r w:rsidRPr="009230B8">
        <w:rPr>
          <w:b/>
        </w:rPr>
        <w:t xml:space="preserve">1.1.13  </w:t>
      </w:r>
      <w:r w:rsidRPr="009230B8">
        <w:t xml:space="preserve">pompy </w:t>
      </w:r>
      <w:r w:rsidR="00BF6922" w:rsidRPr="00BF6922">
        <w:t xml:space="preserve">SP 77-2 MS6000 </w:t>
      </w:r>
      <w:proofErr w:type="spellStart"/>
      <w:r w:rsidRPr="009230B8">
        <w:t>Grundfos</w:t>
      </w:r>
      <w:proofErr w:type="spellEnd"/>
      <w:r w:rsidRPr="009230B8">
        <w:t>, szt. 1</w:t>
      </w:r>
    </w:p>
    <w:p w:rsidR="009755AA" w:rsidRDefault="009755AA" w:rsidP="009755AA">
      <w:pPr>
        <w:ind w:firstLine="708"/>
      </w:pPr>
      <w:r w:rsidRPr="009230B8">
        <w:t>do …… zł netto x 1 szt.= do …… zł netto + …% VAT(…… zł)= do …… zł brutto</w:t>
      </w:r>
    </w:p>
    <w:p w:rsidR="009755AA" w:rsidRDefault="009755AA" w:rsidP="009755AA">
      <w:r w:rsidRPr="009755AA">
        <w:rPr>
          <w:b/>
        </w:rPr>
        <w:t xml:space="preserve">1.1.14 </w:t>
      </w:r>
      <w:r>
        <w:t xml:space="preserve">pompy SL1.80.80.55.A.4.51D.B, szt. </w:t>
      </w:r>
      <w:r w:rsidR="00BF6922">
        <w:t>1</w:t>
      </w:r>
    </w:p>
    <w:p w:rsidR="009755AA" w:rsidRDefault="009755AA" w:rsidP="009755AA">
      <w:pPr>
        <w:ind w:firstLine="708"/>
      </w:pPr>
      <w:r w:rsidRPr="009230B8">
        <w:t>do …… zł netto x 1 szt.= do …… zł netto + …% VAT(…… zł)= do …… zł brutto</w:t>
      </w:r>
    </w:p>
    <w:p w:rsidR="009755AA" w:rsidRDefault="009755AA" w:rsidP="009755AA">
      <w:r w:rsidRPr="009755AA">
        <w:rPr>
          <w:b/>
        </w:rPr>
        <w:t>1.1.15</w:t>
      </w:r>
      <w:r>
        <w:t xml:space="preserve"> pompy SLV.80.80.15.A.4.50D, szt. </w:t>
      </w:r>
      <w:r w:rsidR="00BF6922">
        <w:t>1</w:t>
      </w:r>
    </w:p>
    <w:p w:rsidR="009755AA" w:rsidRDefault="009755AA" w:rsidP="009755AA">
      <w:r>
        <w:tab/>
      </w:r>
      <w:r w:rsidRPr="009230B8">
        <w:t>do …… zł netto x 1 szt.= do …… zł netto + …% VAT(…… zł)= do …… zł brutto</w:t>
      </w:r>
    </w:p>
    <w:p w:rsidR="009755AA" w:rsidRDefault="009755AA" w:rsidP="009755AA">
      <w:r w:rsidRPr="009755AA">
        <w:rPr>
          <w:b/>
        </w:rPr>
        <w:t>1.1.16</w:t>
      </w:r>
      <w:r>
        <w:t xml:space="preserve"> pompy SEV.80.80.11.4.50D, szt. </w:t>
      </w:r>
      <w:r w:rsidR="00BF6922">
        <w:t>1</w:t>
      </w:r>
    </w:p>
    <w:p w:rsidR="009755AA" w:rsidRDefault="009755AA" w:rsidP="009755AA">
      <w:r>
        <w:tab/>
      </w:r>
      <w:r w:rsidRPr="009230B8">
        <w:t>do …… zł netto x 1 szt.= do …… zł netto + …% VAT(…… zł)= do …… zł brutto</w:t>
      </w:r>
    </w:p>
    <w:p w:rsidR="009755AA" w:rsidRDefault="009755AA" w:rsidP="009755AA">
      <w:r w:rsidRPr="009755AA">
        <w:rPr>
          <w:b/>
        </w:rPr>
        <w:t>1.1.17</w:t>
      </w:r>
      <w:r>
        <w:t xml:space="preserve"> pompy SLV.80.80.22.A.4.50D, szt. </w:t>
      </w:r>
      <w:r w:rsidR="00BF6922">
        <w:t>1</w:t>
      </w:r>
    </w:p>
    <w:p w:rsidR="009755AA" w:rsidRDefault="009755AA" w:rsidP="009755AA">
      <w:r>
        <w:tab/>
      </w:r>
      <w:r w:rsidRPr="009230B8">
        <w:t>do …… zł netto x 1 szt.= do …… zł netto + …% VAT(…… zł)= do …… zł brutto</w:t>
      </w:r>
    </w:p>
    <w:p w:rsidR="00EF6431" w:rsidRDefault="00EF6431" w:rsidP="00EF6431">
      <w:r w:rsidRPr="009755AA">
        <w:rPr>
          <w:b/>
        </w:rPr>
        <w:t>1.1.1</w:t>
      </w:r>
      <w:r>
        <w:rPr>
          <w:b/>
        </w:rPr>
        <w:t>8</w:t>
      </w:r>
      <w:r>
        <w:t xml:space="preserve"> pompy NP. 3085, szt. 1</w:t>
      </w:r>
    </w:p>
    <w:p w:rsidR="00EF6431" w:rsidRDefault="00EF6431" w:rsidP="00EF6431">
      <w:r>
        <w:tab/>
      </w:r>
      <w:r w:rsidRPr="009230B8">
        <w:t>do …… zł netto x 1 szt.= do …… zł netto + …% VAT(…… zł)= do …… zł brutto</w:t>
      </w:r>
    </w:p>
    <w:p w:rsidR="009755AA" w:rsidRPr="00C943CB" w:rsidRDefault="009755AA" w:rsidP="009755AA"/>
    <w:p w:rsidR="009755AA" w:rsidRDefault="009755AA" w:rsidP="009755AA">
      <w:r>
        <w:t xml:space="preserve">Razem netto do [od </w:t>
      </w:r>
      <w:r>
        <w:rPr>
          <w:b/>
        </w:rPr>
        <w:t>1.1.1</w:t>
      </w:r>
      <w:r w:rsidRPr="00A84370">
        <w:rPr>
          <w:b/>
        </w:rPr>
        <w:t>)</w:t>
      </w:r>
      <w:r>
        <w:t xml:space="preserve"> do </w:t>
      </w:r>
      <w:r>
        <w:rPr>
          <w:b/>
        </w:rPr>
        <w:t>1.1.1</w:t>
      </w:r>
      <w:r w:rsidR="00EF6431">
        <w:rPr>
          <w:b/>
        </w:rPr>
        <w:t>8</w:t>
      </w:r>
      <w:r w:rsidRPr="00A84370">
        <w:rPr>
          <w:b/>
        </w:rPr>
        <w:t>)</w:t>
      </w:r>
      <w:r>
        <w:t xml:space="preserve">]  …… zł netto +…%VAT (……zł) = do </w:t>
      </w:r>
      <w:r>
        <w:rPr>
          <w:b/>
        </w:rPr>
        <w:t>……</w:t>
      </w:r>
      <w:r w:rsidRPr="00C3347E">
        <w:rPr>
          <w:b/>
        </w:rPr>
        <w:t xml:space="preserve"> zł brutto</w:t>
      </w:r>
      <w:r>
        <w:br/>
        <w:t>(słownie……………………………………………………………………………………).</w:t>
      </w:r>
    </w:p>
    <w:p w:rsidR="009755AA" w:rsidRDefault="009755AA" w:rsidP="009755AA"/>
    <w:p w:rsidR="009755AA" w:rsidRDefault="009755AA" w:rsidP="009755AA">
      <w:pPr>
        <w:numPr>
          <w:ilvl w:val="1"/>
          <w:numId w:val="4"/>
        </w:numPr>
        <w:tabs>
          <w:tab w:val="left" w:pos="284"/>
        </w:tabs>
      </w:pPr>
      <w:r>
        <w:t>Remont bieżący (przegląd) raz w roku:</w:t>
      </w:r>
    </w:p>
    <w:p w:rsidR="009755AA" w:rsidRDefault="009755AA" w:rsidP="009755AA">
      <w:r w:rsidRPr="009230B8">
        <w:rPr>
          <w:b/>
        </w:rPr>
        <w:t>1.2.1</w:t>
      </w:r>
      <w:r>
        <w:t xml:space="preserve">    pompy próżniowe BUSCH RA0250C szt. 6</w:t>
      </w:r>
      <w:r>
        <w:br/>
        <w:t xml:space="preserve">            …… zł netto x 6 szt.=  …… zł netto + …% VAT(…… zł)=  …… zł brutto</w:t>
      </w:r>
    </w:p>
    <w:p w:rsidR="009755AA" w:rsidRDefault="009755AA" w:rsidP="009755AA">
      <w:pPr>
        <w:numPr>
          <w:ilvl w:val="2"/>
          <w:numId w:val="5"/>
        </w:numPr>
      </w:pPr>
      <w:r w:rsidRPr="009230B8">
        <w:t xml:space="preserve">pompy </w:t>
      </w:r>
      <w:proofErr w:type="spellStart"/>
      <w:r w:rsidRPr="009230B8">
        <w:t>Amarex</w:t>
      </w:r>
      <w:proofErr w:type="spellEnd"/>
      <w:r w:rsidRPr="009230B8">
        <w:t xml:space="preserve"> KRTF-50210/032 UH-70 szt. </w:t>
      </w:r>
      <w:r w:rsidR="00BF6922">
        <w:t>1</w:t>
      </w:r>
      <w:r w:rsidRPr="009230B8">
        <w:br/>
        <w:t xml:space="preserve">do …… zł netto x </w:t>
      </w:r>
      <w:r w:rsidR="00BF6922">
        <w:t>1</w:t>
      </w:r>
      <w:r w:rsidRPr="009230B8">
        <w:t xml:space="preserve"> szt.= do …… zł netto + …% VAT(……zł)= do …… zł brutto</w:t>
      </w:r>
    </w:p>
    <w:p w:rsidR="009755AA" w:rsidRDefault="009755AA" w:rsidP="009755AA">
      <w:pPr>
        <w:numPr>
          <w:ilvl w:val="2"/>
          <w:numId w:val="5"/>
        </w:numPr>
      </w:pPr>
      <w:r w:rsidRPr="009230B8">
        <w:t xml:space="preserve">pompy </w:t>
      </w:r>
      <w:proofErr w:type="spellStart"/>
      <w:r w:rsidRPr="009230B8">
        <w:t>Amarex</w:t>
      </w:r>
      <w:proofErr w:type="spellEnd"/>
      <w:r w:rsidRPr="009230B8">
        <w:t xml:space="preserve"> NF 80-220/044 ULG-180 szt. </w:t>
      </w:r>
      <w:r w:rsidR="00BF6922">
        <w:t>1</w:t>
      </w:r>
      <w:r w:rsidRPr="009230B8">
        <w:br/>
        <w:t xml:space="preserve">do …… zł netto x </w:t>
      </w:r>
      <w:r w:rsidR="00BF6922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5"/>
        </w:numPr>
      </w:pPr>
      <w:r w:rsidRPr="009230B8">
        <w:t xml:space="preserve">pompy </w:t>
      </w:r>
      <w:proofErr w:type="spellStart"/>
      <w:r w:rsidRPr="009230B8">
        <w:t>Hidrostal</w:t>
      </w:r>
      <w:proofErr w:type="spellEnd"/>
      <w:r w:rsidRPr="009230B8">
        <w:t xml:space="preserve"> DO4M-EMU1 + DN007x</w:t>
      </w:r>
      <w:r>
        <w:t>4</w:t>
      </w:r>
      <w:r w:rsidRPr="009230B8">
        <w:t xml:space="preserve"> + </w:t>
      </w:r>
      <w:proofErr w:type="spellStart"/>
      <w:r w:rsidRPr="009230B8">
        <w:t>GSEq</w:t>
      </w:r>
      <w:proofErr w:type="spellEnd"/>
      <w:r w:rsidRPr="009230B8">
        <w:t xml:space="preserve"> + NU1A30, szt. </w:t>
      </w:r>
      <w:r>
        <w:t>6</w:t>
      </w:r>
      <w:r w:rsidRPr="009230B8">
        <w:br/>
        <w:t xml:space="preserve">do …… zł netto x </w:t>
      </w:r>
      <w:r>
        <w:t>6</w:t>
      </w:r>
      <w:r w:rsidRPr="009230B8">
        <w:t xml:space="preserve"> szt.= do …… zł netto+…%VAT(……zł)= do …… zł brutto</w:t>
      </w:r>
    </w:p>
    <w:p w:rsidR="009755AA" w:rsidRPr="009230B8" w:rsidRDefault="009755AA" w:rsidP="009755AA">
      <w:pPr>
        <w:numPr>
          <w:ilvl w:val="2"/>
          <w:numId w:val="5"/>
        </w:numPr>
      </w:pPr>
      <w:r w:rsidRPr="009230B8">
        <w:t xml:space="preserve">mieszadła ABS RW 4024 A30/8EC, szt. </w:t>
      </w:r>
      <w:r>
        <w:t>3</w:t>
      </w:r>
      <w:r w:rsidRPr="009230B8">
        <w:br/>
        <w:t xml:space="preserve">do …… zł netto x </w:t>
      </w:r>
      <w:r>
        <w:t>3</w:t>
      </w:r>
      <w:r w:rsidRPr="009230B8">
        <w:t xml:space="preserve"> szt.= do …… zł netto+…%VAT(……zł)= do …… zł brutto</w:t>
      </w:r>
    </w:p>
    <w:p w:rsidR="009755AA" w:rsidRPr="009230B8" w:rsidRDefault="009755AA" w:rsidP="009755AA">
      <w:pPr>
        <w:numPr>
          <w:ilvl w:val="2"/>
          <w:numId w:val="5"/>
        </w:numPr>
      </w:pPr>
      <w:r w:rsidRPr="009230B8">
        <w:t xml:space="preserve">pompy ściekowe </w:t>
      </w:r>
      <w:proofErr w:type="spellStart"/>
      <w:r w:rsidRPr="009230B8">
        <w:t>Grundfos</w:t>
      </w:r>
      <w:proofErr w:type="spellEnd"/>
      <w:r w:rsidRPr="009230B8">
        <w:t xml:space="preserve"> SV 024B1 szt.</w:t>
      </w:r>
      <w:r w:rsidR="00AF750D">
        <w:t>1</w:t>
      </w:r>
      <w:r w:rsidRPr="009230B8">
        <w:br/>
        <w:t xml:space="preserve">do …… zł netto x </w:t>
      </w:r>
      <w:r w:rsidR="00AF750D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5"/>
        </w:numPr>
      </w:pPr>
      <w:r w:rsidRPr="009230B8">
        <w:t>pompy ściekowe CP3085 szt.</w:t>
      </w:r>
      <w:r w:rsidR="00AF750D">
        <w:t>1</w:t>
      </w:r>
      <w:r w:rsidRPr="009230B8">
        <w:br/>
        <w:t xml:space="preserve">do …… zł netto x </w:t>
      </w:r>
      <w:r w:rsidR="00AF750D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5"/>
        </w:numPr>
        <w:jc w:val="both"/>
      </w:pPr>
      <w:r w:rsidRPr="009230B8">
        <w:t xml:space="preserve">pompy FLYGT CP 3127HT, szt. </w:t>
      </w:r>
      <w:r w:rsidR="00AF750D">
        <w:t>1</w:t>
      </w:r>
    </w:p>
    <w:p w:rsidR="009755AA" w:rsidRPr="009230B8" w:rsidRDefault="009755AA" w:rsidP="009755AA">
      <w:pPr>
        <w:ind w:firstLine="708"/>
        <w:jc w:val="both"/>
      </w:pPr>
      <w:r w:rsidRPr="009230B8">
        <w:t xml:space="preserve">do …… zł netto x </w:t>
      </w:r>
      <w:r w:rsidR="00AF750D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5"/>
        </w:numPr>
        <w:jc w:val="both"/>
      </w:pPr>
      <w:r w:rsidRPr="009230B8">
        <w:t xml:space="preserve">pompy FLYGT NP 3127HT, szt. </w:t>
      </w:r>
      <w:r w:rsidR="00AF750D">
        <w:t>1</w:t>
      </w:r>
    </w:p>
    <w:p w:rsidR="009755AA" w:rsidRDefault="009755AA" w:rsidP="009755AA">
      <w:pPr>
        <w:ind w:firstLine="708"/>
      </w:pPr>
      <w:r w:rsidRPr="009230B8">
        <w:t xml:space="preserve">do …… zł netto x </w:t>
      </w:r>
      <w:r w:rsidR="00AF750D">
        <w:t>1</w:t>
      </w:r>
      <w:r w:rsidRPr="009230B8">
        <w:t xml:space="preserve"> szt.= do …… zł netto + …% VAT(…… zł)= do …… zł brutto</w:t>
      </w:r>
    </w:p>
    <w:p w:rsidR="009755AA" w:rsidRPr="009230B8" w:rsidRDefault="009755AA" w:rsidP="009755AA">
      <w:pPr>
        <w:numPr>
          <w:ilvl w:val="2"/>
          <w:numId w:val="5"/>
        </w:numPr>
        <w:jc w:val="both"/>
      </w:pPr>
      <w:r w:rsidRPr="009230B8">
        <w:t xml:space="preserve">pompy </w:t>
      </w:r>
      <w:proofErr w:type="spellStart"/>
      <w:r>
        <w:t>Grundfos</w:t>
      </w:r>
      <w:proofErr w:type="spellEnd"/>
      <w:r>
        <w:t xml:space="preserve"> SEV 80</w:t>
      </w:r>
      <w:r w:rsidRPr="009230B8">
        <w:t xml:space="preserve">, szt. </w:t>
      </w:r>
      <w:r>
        <w:t>1</w:t>
      </w:r>
    </w:p>
    <w:p w:rsidR="009755AA" w:rsidRDefault="009755AA" w:rsidP="009755AA">
      <w:pPr>
        <w:ind w:firstLine="708"/>
      </w:pPr>
      <w:r w:rsidRPr="009230B8">
        <w:t xml:space="preserve">do …… zł netto x </w:t>
      </w:r>
      <w:r>
        <w:t>1</w:t>
      </w:r>
      <w:r w:rsidRPr="009230B8">
        <w:t xml:space="preserve"> szt.= do …… zł netto + …% VAT(…… zł)= do …… zł brutto</w:t>
      </w:r>
    </w:p>
    <w:p w:rsidR="00EF6431" w:rsidRDefault="00EF6431" w:rsidP="00EF6431">
      <w:r w:rsidRPr="009755AA">
        <w:rPr>
          <w:b/>
        </w:rPr>
        <w:t>1.</w:t>
      </w:r>
      <w:r>
        <w:rPr>
          <w:b/>
        </w:rPr>
        <w:t>2</w:t>
      </w:r>
      <w:r w:rsidRPr="009755AA">
        <w:rPr>
          <w:b/>
        </w:rPr>
        <w:t>.1</w:t>
      </w:r>
      <w:r>
        <w:rPr>
          <w:b/>
        </w:rPr>
        <w:t>1</w:t>
      </w:r>
      <w:r w:rsidRPr="009755AA">
        <w:rPr>
          <w:b/>
        </w:rPr>
        <w:t xml:space="preserve"> </w:t>
      </w:r>
      <w:r>
        <w:t>pompy SL1.80.80.55.A.4.51D.B, szt. 1</w:t>
      </w:r>
    </w:p>
    <w:p w:rsidR="00EF6431" w:rsidRDefault="00EF6431" w:rsidP="00EF6431">
      <w:pPr>
        <w:ind w:firstLine="708"/>
      </w:pPr>
      <w:r w:rsidRPr="009230B8">
        <w:t>do …… zł netto x 1 szt.= do …… zł netto + …% VAT(…… zł)= do …… zł brutto</w:t>
      </w:r>
    </w:p>
    <w:p w:rsidR="00EF6431" w:rsidRDefault="00EF6431" w:rsidP="00EF6431">
      <w:r w:rsidRPr="009755AA">
        <w:rPr>
          <w:b/>
        </w:rPr>
        <w:t>1.</w:t>
      </w:r>
      <w:r>
        <w:rPr>
          <w:b/>
        </w:rPr>
        <w:t>2</w:t>
      </w:r>
      <w:r w:rsidRPr="009755AA">
        <w:rPr>
          <w:b/>
        </w:rPr>
        <w:t>.1</w:t>
      </w:r>
      <w:r>
        <w:rPr>
          <w:b/>
        </w:rPr>
        <w:t>2</w:t>
      </w:r>
      <w:r>
        <w:t xml:space="preserve"> pompy SLV.80.80.15.A.4.50D, szt. 1</w:t>
      </w:r>
    </w:p>
    <w:p w:rsidR="00EF6431" w:rsidRDefault="00EF6431" w:rsidP="00EF6431">
      <w:r>
        <w:tab/>
      </w:r>
      <w:r w:rsidRPr="009230B8">
        <w:t>do …… zł netto x 1 szt.= do …… zł netto + …% VAT(…… zł)= do …… zł brutto</w:t>
      </w:r>
    </w:p>
    <w:p w:rsidR="00EF6431" w:rsidRDefault="00EF6431" w:rsidP="00EF6431">
      <w:r w:rsidRPr="009755AA">
        <w:rPr>
          <w:b/>
        </w:rPr>
        <w:t>1.</w:t>
      </w:r>
      <w:r>
        <w:rPr>
          <w:b/>
        </w:rPr>
        <w:t>2</w:t>
      </w:r>
      <w:r w:rsidRPr="009755AA">
        <w:rPr>
          <w:b/>
        </w:rPr>
        <w:t>.1</w:t>
      </w:r>
      <w:r>
        <w:rPr>
          <w:b/>
        </w:rPr>
        <w:t>3</w:t>
      </w:r>
      <w:r>
        <w:t xml:space="preserve"> pompy SEV.80.80.11.4.50D, szt. 1</w:t>
      </w:r>
    </w:p>
    <w:p w:rsidR="00EF6431" w:rsidRDefault="00EF6431" w:rsidP="00EF6431">
      <w:r>
        <w:tab/>
      </w:r>
      <w:r w:rsidRPr="009230B8">
        <w:t>do …… zł netto x 1 szt.= do …… zł netto + …% VAT(…… zł)= do …… zł brutto</w:t>
      </w:r>
    </w:p>
    <w:p w:rsidR="00EF6431" w:rsidRDefault="00EF6431" w:rsidP="00EF6431">
      <w:r w:rsidRPr="009755AA">
        <w:rPr>
          <w:b/>
        </w:rPr>
        <w:t>1.</w:t>
      </w:r>
      <w:r>
        <w:rPr>
          <w:b/>
        </w:rPr>
        <w:t>2</w:t>
      </w:r>
      <w:r w:rsidRPr="009755AA">
        <w:rPr>
          <w:b/>
        </w:rPr>
        <w:t>.1</w:t>
      </w:r>
      <w:r>
        <w:rPr>
          <w:b/>
        </w:rPr>
        <w:t>4</w:t>
      </w:r>
      <w:r>
        <w:t xml:space="preserve"> pompy SLV.80.80.22.A.4.50D, szt. 1</w:t>
      </w:r>
    </w:p>
    <w:p w:rsidR="00EF6431" w:rsidRDefault="00EF6431" w:rsidP="00EF6431">
      <w:r>
        <w:tab/>
      </w:r>
      <w:r w:rsidRPr="009230B8">
        <w:t>do …… zł netto x 1 szt.= do …… zł netto + …% VAT(…… zł)= do …… zł brutto</w:t>
      </w:r>
    </w:p>
    <w:p w:rsidR="00EF6431" w:rsidRDefault="00EF6431" w:rsidP="00EF6431">
      <w:r w:rsidRPr="009755AA">
        <w:rPr>
          <w:b/>
        </w:rPr>
        <w:t>1.</w:t>
      </w:r>
      <w:r>
        <w:rPr>
          <w:b/>
        </w:rPr>
        <w:t>2</w:t>
      </w:r>
      <w:r w:rsidRPr="009755AA">
        <w:rPr>
          <w:b/>
        </w:rPr>
        <w:t>.1</w:t>
      </w:r>
      <w:r>
        <w:rPr>
          <w:b/>
        </w:rPr>
        <w:t>5</w:t>
      </w:r>
      <w:r>
        <w:t xml:space="preserve"> pompy NP. 3085, szt. 1</w:t>
      </w:r>
    </w:p>
    <w:p w:rsidR="00EF6431" w:rsidRDefault="00EF6431" w:rsidP="00EF6431">
      <w:r>
        <w:tab/>
      </w:r>
      <w:r w:rsidRPr="009230B8">
        <w:t>do …… zł netto x 1 szt.= do …… zł netto + …% VAT(…… zł)= do …… zł brutto</w:t>
      </w:r>
    </w:p>
    <w:p w:rsidR="00EF6431" w:rsidRPr="00C943CB" w:rsidRDefault="00EF6431" w:rsidP="00EF6431"/>
    <w:p w:rsidR="00EF6431" w:rsidRDefault="00EF6431" w:rsidP="009755AA">
      <w:pPr>
        <w:ind w:firstLine="708"/>
      </w:pPr>
    </w:p>
    <w:p w:rsidR="009755AA" w:rsidRPr="00C943CB" w:rsidRDefault="009755AA" w:rsidP="009755AA"/>
    <w:p w:rsidR="009755AA" w:rsidRDefault="009755AA" w:rsidP="009755AA">
      <w:r>
        <w:t xml:space="preserve">Razem netto do [od </w:t>
      </w:r>
      <w:r>
        <w:rPr>
          <w:b/>
        </w:rPr>
        <w:t>1.2.1</w:t>
      </w:r>
      <w:r w:rsidRPr="00A84370">
        <w:rPr>
          <w:b/>
        </w:rPr>
        <w:t>)</w:t>
      </w:r>
      <w:r>
        <w:t xml:space="preserve"> do </w:t>
      </w:r>
      <w:r>
        <w:rPr>
          <w:b/>
        </w:rPr>
        <w:t>1.2.1</w:t>
      </w:r>
      <w:r w:rsidR="00EF6431">
        <w:rPr>
          <w:b/>
        </w:rPr>
        <w:t>5</w:t>
      </w:r>
      <w:r w:rsidRPr="00A84370">
        <w:rPr>
          <w:b/>
        </w:rPr>
        <w:t>)</w:t>
      </w:r>
      <w:r>
        <w:t xml:space="preserve">]  …… zł netto +…%VAT (……zł) = do </w:t>
      </w:r>
      <w:r>
        <w:rPr>
          <w:b/>
        </w:rPr>
        <w:t>……</w:t>
      </w:r>
      <w:r w:rsidRPr="00C3347E">
        <w:rPr>
          <w:b/>
        </w:rPr>
        <w:t xml:space="preserve"> zł brutto</w:t>
      </w:r>
      <w:r>
        <w:br/>
        <w:t>(słownie……………………………………………………………………………………).</w:t>
      </w:r>
    </w:p>
    <w:p w:rsidR="009755AA" w:rsidRDefault="009755AA" w:rsidP="009755AA">
      <w:pPr>
        <w:ind w:firstLine="360"/>
      </w:pPr>
    </w:p>
    <w:p w:rsidR="009755AA" w:rsidRDefault="009755AA" w:rsidP="009755AA">
      <w:pPr>
        <w:numPr>
          <w:ilvl w:val="1"/>
          <w:numId w:val="2"/>
        </w:numPr>
      </w:pPr>
      <w:r>
        <w:t>Łączny koszt wymienionych usług.</w:t>
      </w:r>
    </w:p>
    <w:p w:rsidR="009755AA" w:rsidRDefault="009755AA" w:rsidP="009755AA">
      <w:pPr>
        <w:ind w:firstLine="360"/>
      </w:pPr>
      <w:r>
        <w:t>Razem n</w:t>
      </w:r>
      <w:r w:rsidRPr="00A37212">
        <w:rPr>
          <w:b/>
        </w:rPr>
        <w:t>etto [</w:t>
      </w:r>
      <w:r>
        <w:rPr>
          <w:b/>
        </w:rPr>
        <w:t>1.1 do 1.2</w:t>
      </w:r>
      <w:r w:rsidRPr="00A37212">
        <w:rPr>
          <w:b/>
        </w:rPr>
        <w:t xml:space="preserve">)] </w:t>
      </w:r>
      <w:r>
        <w:t xml:space="preserve">…… zł netto +…%VAT (……zł) =  </w:t>
      </w:r>
      <w:r>
        <w:rPr>
          <w:b/>
        </w:rPr>
        <w:t>………………</w:t>
      </w:r>
      <w:r w:rsidRPr="00C3347E">
        <w:rPr>
          <w:b/>
        </w:rPr>
        <w:t xml:space="preserve"> zł brutto</w:t>
      </w:r>
      <w:r>
        <w:br/>
        <w:t>(słownie……………………………………………………………………………………).</w:t>
      </w:r>
    </w:p>
    <w:p w:rsidR="009755AA" w:rsidRDefault="009755AA" w:rsidP="009755AA">
      <w:pPr>
        <w:ind w:left="357"/>
      </w:pP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>
        <w:t>Oświadczamy, że w cenie naszej oferty zostały uwzględnione wszystkie koszty wykonania zamówienia.</w:t>
      </w: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>
        <w:t>Oświadczam, że zapoznałem się z opisem przedmiotu zamówienia i nie wnoszę do niego zastrzeżeń.</w:t>
      </w: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>
        <w:t>Na wykonane prace zostanie udzielone minimum 6 miesięcy gwarancji.</w:t>
      </w: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 w:rsidRPr="00744C7F">
        <w:t>Usługę stanowiąca</w:t>
      </w:r>
      <w:r>
        <w:t xml:space="preserve"> przedmiot niniejszej umowy</w:t>
      </w:r>
      <w:r w:rsidRPr="00211C39">
        <w:t xml:space="preserve"> realizować będziemy w okresie od dnia </w:t>
      </w:r>
      <w:r>
        <w:t>01.01.201</w:t>
      </w:r>
      <w:r w:rsidR="00EF6431">
        <w:t>8</w:t>
      </w:r>
      <w:r>
        <w:t xml:space="preserve"> r. do 31.12.201</w:t>
      </w:r>
      <w:r w:rsidR="00EF6431">
        <w:t>8</w:t>
      </w:r>
      <w:r>
        <w:t xml:space="preserve"> r.</w:t>
      </w:r>
      <w:r w:rsidRPr="00211C39">
        <w:t xml:space="preserve"> </w:t>
      </w: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Zamawiającego.</w:t>
      </w: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>
        <w:t>Wyrażam zgodę na 30 dniowy termin płatności w rozliczeniach z Zamawiającym.</w:t>
      </w:r>
    </w:p>
    <w:p w:rsidR="009755AA" w:rsidRDefault="009755AA" w:rsidP="009755AA">
      <w:pPr>
        <w:numPr>
          <w:ilvl w:val="1"/>
          <w:numId w:val="2"/>
        </w:numPr>
        <w:spacing w:line="360" w:lineRule="auto"/>
        <w:jc w:val="both"/>
      </w:pPr>
      <w:r>
        <w:t>Integralną część oferty stanowią następujące dokumenty:</w:t>
      </w:r>
    </w:p>
    <w:p w:rsidR="009755AA" w:rsidRDefault="009755AA" w:rsidP="009755AA">
      <w:pPr>
        <w:jc w:val="both"/>
      </w:pP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  <w:jc w:val="both"/>
      </w:pPr>
      <w:r>
        <w:t xml:space="preserve"> </w:t>
      </w: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  <w:jc w:val="both"/>
      </w:pP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  <w:jc w:val="both"/>
      </w:pP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  <w:jc w:val="both"/>
      </w:pP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  <w:jc w:val="both"/>
      </w:pP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  <w:jc w:val="both"/>
      </w:pPr>
    </w:p>
    <w:p w:rsidR="009755AA" w:rsidRDefault="009755AA" w:rsidP="009755AA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9755AA" w:rsidRDefault="009755AA" w:rsidP="009755AA">
      <w:pPr>
        <w:ind w:left="360"/>
      </w:pPr>
    </w:p>
    <w:p w:rsidR="009755AA" w:rsidRDefault="009755AA" w:rsidP="009755AA">
      <w:pPr>
        <w:ind w:left="360"/>
      </w:pPr>
    </w:p>
    <w:p w:rsidR="009755AA" w:rsidRDefault="009755AA" w:rsidP="009755AA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:rsidR="009755AA" w:rsidRPr="00AC32B5" w:rsidRDefault="009755AA" w:rsidP="009755AA">
      <w:pPr>
        <w:ind w:left="360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 xml:space="preserve">Upełnomocniony  przedstawiciel </w:t>
      </w:r>
      <w:r w:rsidRPr="00B46358">
        <w:rPr>
          <w:sz w:val="22"/>
          <w:szCs w:val="22"/>
        </w:rPr>
        <w:t>Wykonawcy</w:t>
      </w:r>
    </w:p>
    <w:p w:rsidR="004943A9" w:rsidRDefault="004943A9"/>
    <w:sectPr w:rsidR="00494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EB7"/>
    <w:multiLevelType w:val="multilevel"/>
    <w:tmpl w:val="EB7A300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5137E5"/>
    <w:multiLevelType w:val="hybridMultilevel"/>
    <w:tmpl w:val="476C557E"/>
    <w:lvl w:ilvl="0" w:tplc="A3C8D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086064A">
      <w:start w:val="1"/>
      <w:numFmt w:val="decimal"/>
      <w:lvlText w:val="%2)"/>
      <w:lvlJc w:val="left"/>
      <w:pPr>
        <w:tabs>
          <w:tab w:val="num" w:pos="1319"/>
        </w:tabs>
        <w:ind w:left="1136" w:hanging="56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CF2CA5"/>
    <w:multiLevelType w:val="hybridMultilevel"/>
    <w:tmpl w:val="9424ADA2"/>
    <w:lvl w:ilvl="0" w:tplc="40E87684">
      <w:start w:val="1"/>
      <w:numFmt w:val="none"/>
      <w:lvlText w:val="1.1.1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A8E61BF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DA64F6"/>
    <w:multiLevelType w:val="multilevel"/>
    <w:tmpl w:val="7D047C6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1302FA9"/>
    <w:multiLevelType w:val="multilevel"/>
    <w:tmpl w:val="66E027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A0"/>
    <w:rsid w:val="000A0936"/>
    <w:rsid w:val="000C42A0"/>
    <w:rsid w:val="004943A9"/>
    <w:rsid w:val="009755AA"/>
    <w:rsid w:val="00AF750D"/>
    <w:rsid w:val="00BF6922"/>
    <w:rsid w:val="00EF6431"/>
    <w:rsid w:val="00F1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76C4"/>
  <w15:chartTrackingRefBased/>
  <w15:docId w15:val="{B9F13DDF-BE9C-4BAF-B7B9-EF28D267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5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755AA"/>
    <w:pPr>
      <w:keepNext/>
      <w:jc w:val="center"/>
      <w:outlineLvl w:val="1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55A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Bezodstpw">
    <w:name w:val="No Spacing"/>
    <w:uiPriority w:val="1"/>
    <w:qFormat/>
    <w:rsid w:val="00975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1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1F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jaglinska</dc:creator>
  <cp:keywords/>
  <dc:description/>
  <cp:lastModifiedBy>Boguszewska Magdalena</cp:lastModifiedBy>
  <cp:revision>5</cp:revision>
  <cp:lastPrinted>2017-12-13T14:01:00Z</cp:lastPrinted>
  <dcterms:created xsi:type="dcterms:W3CDTF">2016-12-20T11:07:00Z</dcterms:created>
  <dcterms:modified xsi:type="dcterms:W3CDTF">2017-12-13T14:01:00Z</dcterms:modified>
</cp:coreProperties>
</file>